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D3" w:rsidRDefault="00E479CF" w:rsidP="002F6745">
      <w:pPr>
        <w:ind w:right="38"/>
        <w:jc w:val="center"/>
        <w:rPr>
          <w:sz w:val="22"/>
          <w:szCs w:val="22"/>
        </w:rPr>
      </w:pPr>
      <w:r w:rsidRPr="00695C7F">
        <w:rPr>
          <w:sz w:val="22"/>
          <w:szCs w:val="22"/>
        </w:rPr>
        <w:t>Приложение №</w:t>
      </w:r>
      <w:r w:rsidR="00190E9A">
        <w:rPr>
          <w:sz w:val="22"/>
          <w:szCs w:val="22"/>
        </w:rPr>
        <w:t>6</w:t>
      </w:r>
      <w:r w:rsidRPr="00695C7F">
        <w:rPr>
          <w:sz w:val="22"/>
          <w:szCs w:val="22"/>
        </w:rPr>
        <w:t xml:space="preserve"> к договору № </w:t>
      </w:r>
      <w:r w:rsidR="00CE3E71">
        <w:rPr>
          <w:sz w:val="22"/>
          <w:szCs w:val="22"/>
        </w:rPr>
        <w:t>501</w:t>
      </w:r>
      <w:r w:rsidR="0043096B">
        <w:rPr>
          <w:sz w:val="22"/>
          <w:szCs w:val="22"/>
        </w:rPr>
        <w:t>-</w:t>
      </w:r>
      <w:r w:rsidR="00BA52D6">
        <w:rPr>
          <w:sz w:val="22"/>
          <w:szCs w:val="22"/>
        </w:rPr>
        <w:t>00</w:t>
      </w:r>
      <w:bookmarkStart w:id="0" w:name="_GoBack"/>
      <w:bookmarkEnd w:id="0"/>
      <w:r w:rsidR="003D1F7E">
        <w:rPr>
          <w:sz w:val="22"/>
          <w:szCs w:val="22"/>
        </w:rPr>
        <w:t>-</w:t>
      </w:r>
      <w:r w:rsidR="00CE3E71">
        <w:rPr>
          <w:sz w:val="22"/>
          <w:szCs w:val="22"/>
        </w:rPr>
        <w:t>20</w:t>
      </w:r>
      <w:r w:rsidR="007E18B0">
        <w:rPr>
          <w:sz w:val="22"/>
          <w:szCs w:val="22"/>
        </w:rPr>
        <w:t>2</w:t>
      </w:r>
      <w:r w:rsidR="008C31D7">
        <w:rPr>
          <w:sz w:val="22"/>
          <w:szCs w:val="22"/>
        </w:rPr>
        <w:t>1</w:t>
      </w:r>
      <w:r w:rsidRPr="00695C7F">
        <w:rPr>
          <w:sz w:val="22"/>
          <w:szCs w:val="22"/>
        </w:rPr>
        <w:t xml:space="preserve"> от  </w:t>
      </w:r>
      <w:r w:rsidR="0030590F">
        <w:rPr>
          <w:sz w:val="22"/>
          <w:szCs w:val="22"/>
        </w:rPr>
        <w:t xml:space="preserve">     </w:t>
      </w: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740"/>
      </w:tblGrid>
      <w:tr w:rsidR="008C31D7" w:rsidTr="008C31D7">
        <w:tc>
          <w:tcPr>
            <w:tcW w:w="4615" w:type="dxa"/>
          </w:tcPr>
          <w:p w:rsidR="008C31D7" w:rsidRDefault="008C31D7">
            <w:pPr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8C31D7" w:rsidRDefault="008C31D7"/>
          <w:p w:rsidR="008C31D7" w:rsidRDefault="008C31D7"/>
          <w:p w:rsidR="008C31D7" w:rsidRDefault="008C31D7">
            <w:r>
              <w:t>____________</w:t>
            </w:r>
          </w:p>
          <w:p w:rsidR="008C31D7" w:rsidRDefault="008C31D7">
            <w:pPr>
              <w:rPr>
                <w:b/>
              </w:rPr>
            </w:pPr>
            <w:r>
              <w:t>«____» _________________ 202 г.</w:t>
            </w:r>
          </w:p>
        </w:tc>
        <w:tc>
          <w:tcPr>
            <w:tcW w:w="4740" w:type="dxa"/>
            <w:hideMark/>
          </w:tcPr>
          <w:p w:rsidR="008C31D7" w:rsidRDefault="008C31D7">
            <w:pPr>
              <w:jc w:val="right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8C31D7" w:rsidRDefault="008C31D7">
            <w:pPr>
              <w:jc w:val="right"/>
            </w:pPr>
            <w:r>
              <w:t>Заместитель директора филиала-</w:t>
            </w:r>
          </w:p>
          <w:p w:rsidR="008C31D7" w:rsidRDefault="008C31D7">
            <w:pPr>
              <w:jc w:val="right"/>
            </w:pPr>
            <w:r>
              <w:t>Технический директор УТС НИТЭЦ</w:t>
            </w:r>
          </w:p>
          <w:p w:rsidR="008C31D7" w:rsidRDefault="008C31D7">
            <w:pPr>
              <w:jc w:val="right"/>
            </w:pPr>
            <w:r>
              <w:t>_______________В.В.Янышевский</w:t>
            </w:r>
          </w:p>
          <w:p w:rsidR="008C31D7" w:rsidRDefault="008C31D7">
            <w:pPr>
              <w:jc w:val="right"/>
              <w:rPr>
                <w:b/>
              </w:rPr>
            </w:pPr>
            <w:r>
              <w:t>«____» _________________ 202 г.</w:t>
            </w:r>
          </w:p>
        </w:tc>
      </w:tr>
    </w:tbl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D5707" w:rsidRDefault="00FD5707" w:rsidP="00E7130A">
      <w:pPr>
        <w:ind w:right="38"/>
        <w:jc w:val="both"/>
        <w:rPr>
          <w:sz w:val="18"/>
          <w:szCs w:val="18"/>
        </w:rPr>
      </w:pPr>
    </w:p>
    <w:p w:rsidR="00E7130A" w:rsidRDefault="00E7130A" w:rsidP="00E7130A">
      <w:pPr>
        <w:ind w:right="38"/>
        <w:jc w:val="both"/>
      </w:pPr>
    </w:p>
    <w:p w:rsidR="00E7130A" w:rsidRDefault="00E7130A" w:rsidP="002010BB">
      <w:pPr>
        <w:pStyle w:val="1"/>
      </w:pPr>
      <w:r>
        <w:t>ЗАЯВКА</w:t>
      </w:r>
      <w:r w:rsidR="00C90274">
        <w:t xml:space="preserve"> №</w:t>
      </w:r>
      <w:r w:rsidR="00E44B5D">
        <w:t xml:space="preserve"> </w:t>
      </w:r>
      <w:r w:rsidR="00CE3E71">
        <w:t>1</w:t>
      </w:r>
    </w:p>
    <w:p w:rsidR="00703FFF" w:rsidRDefault="00703FFF" w:rsidP="002010BB">
      <w:pPr>
        <w:pStyle w:val="1"/>
      </w:pPr>
    </w:p>
    <w:p w:rsidR="00E7130A" w:rsidRDefault="00B5732E" w:rsidP="00E7130A">
      <w:pPr>
        <w:ind w:right="3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7130A">
        <w:rPr>
          <w:b/>
          <w:bCs/>
          <w:sz w:val="28"/>
          <w:szCs w:val="28"/>
        </w:rPr>
        <w:t xml:space="preserve"> </w:t>
      </w:r>
      <w:r w:rsidR="00E7130A">
        <w:rPr>
          <w:sz w:val="28"/>
          <w:szCs w:val="28"/>
        </w:rPr>
        <w:t>Прошу выполнить подрядным способом работу.</w:t>
      </w: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777B58" w:rsidRDefault="000176EB" w:rsidP="00822452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130A">
        <w:rPr>
          <w:sz w:val="28"/>
          <w:szCs w:val="28"/>
        </w:rPr>
        <w:t>Характер</w:t>
      </w:r>
      <w:r w:rsidR="002A3D98">
        <w:rPr>
          <w:sz w:val="28"/>
          <w:szCs w:val="28"/>
        </w:rPr>
        <w:t xml:space="preserve"> р</w:t>
      </w:r>
      <w:r w:rsidR="00E7130A">
        <w:rPr>
          <w:sz w:val="28"/>
          <w:szCs w:val="28"/>
        </w:rPr>
        <w:t>а</w:t>
      </w:r>
      <w:r w:rsidR="00626D9A">
        <w:rPr>
          <w:sz w:val="28"/>
          <w:szCs w:val="28"/>
        </w:rPr>
        <w:t>боты</w:t>
      </w:r>
      <w:r w:rsidR="00B20D3A" w:rsidRPr="009818BC">
        <w:rPr>
          <w:sz w:val="28"/>
          <w:szCs w:val="28"/>
        </w:rPr>
        <w:t>:</w:t>
      </w:r>
      <w:r w:rsidR="009818BC" w:rsidRPr="009818BC">
        <w:rPr>
          <w:b/>
          <w:bCs/>
          <w:color w:val="000000"/>
          <w:sz w:val="28"/>
          <w:szCs w:val="28"/>
        </w:rPr>
        <w:t xml:space="preserve"> </w:t>
      </w:r>
    </w:p>
    <w:p w:rsidR="00162532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________________________;</w:t>
      </w:r>
    </w:p>
    <w:p w:rsidR="00E7130A" w:rsidRPr="00E963F7" w:rsidRDefault="000176EB" w:rsidP="00ED2849">
      <w:pPr>
        <w:rPr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2. </w:t>
      </w:r>
      <w:r w:rsidR="00C54925" w:rsidRPr="00344BD5">
        <w:rPr>
          <w:bCs/>
          <w:color w:val="000000"/>
          <w:sz w:val="28"/>
          <w:szCs w:val="28"/>
        </w:rPr>
        <w:t>О</w:t>
      </w:r>
      <w:r w:rsidR="007F3352">
        <w:rPr>
          <w:sz w:val="28"/>
          <w:szCs w:val="28"/>
        </w:rPr>
        <w:t xml:space="preserve">бъем   работы: </w:t>
      </w:r>
      <w:r w:rsidR="00B17008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</w:p>
    <w:p w:rsidR="00626D9A" w:rsidRPr="00E963F7" w:rsidRDefault="000176EB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E7130A" w:rsidRPr="00E963F7">
        <w:rPr>
          <w:sz w:val="28"/>
          <w:szCs w:val="28"/>
        </w:rPr>
        <w:t>.</w:t>
      </w:r>
      <w:r w:rsidR="00C552A3" w:rsidRPr="00E963F7">
        <w:rPr>
          <w:sz w:val="28"/>
          <w:szCs w:val="28"/>
        </w:rPr>
        <w:t xml:space="preserve"> </w:t>
      </w:r>
      <w:r w:rsidR="00E7130A" w:rsidRPr="00E963F7">
        <w:rPr>
          <w:sz w:val="28"/>
          <w:szCs w:val="28"/>
        </w:rPr>
        <w:t xml:space="preserve">Сроки </w:t>
      </w:r>
      <w:r w:rsidR="00190E9A" w:rsidRPr="00E963F7">
        <w:rPr>
          <w:sz w:val="28"/>
          <w:szCs w:val="28"/>
        </w:rPr>
        <w:t>выполнения</w:t>
      </w:r>
      <w:r w:rsidR="00190E9A">
        <w:rPr>
          <w:sz w:val="28"/>
          <w:szCs w:val="28"/>
        </w:rPr>
        <w:t>:</w:t>
      </w:r>
      <w:r w:rsidR="00190E9A" w:rsidRPr="00E963F7">
        <w:rPr>
          <w:sz w:val="28"/>
          <w:szCs w:val="28"/>
        </w:rPr>
        <w:t xml:space="preserve"> месяц</w:t>
      </w:r>
      <w:r w:rsidR="0030590F">
        <w:rPr>
          <w:sz w:val="28"/>
          <w:szCs w:val="28"/>
        </w:rPr>
        <w:t xml:space="preserve"> </w:t>
      </w:r>
      <w:r w:rsidR="00554684" w:rsidRPr="00CD1D05">
        <w:rPr>
          <w:sz w:val="28"/>
          <w:szCs w:val="28"/>
          <w:u w:val="single"/>
        </w:rPr>
        <w:t>20</w:t>
      </w:r>
      <w:r w:rsidR="003D1F7E">
        <w:rPr>
          <w:sz w:val="28"/>
          <w:szCs w:val="28"/>
          <w:u w:val="single"/>
        </w:rPr>
        <w:t>2</w:t>
      </w:r>
      <w:r w:rsidR="008C31D7">
        <w:rPr>
          <w:sz w:val="28"/>
          <w:szCs w:val="28"/>
          <w:u w:val="single"/>
        </w:rPr>
        <w:t>1</w:t>
      </w:r>
      <w:r w:rsidR="005003CA" w:rsidRPr="00CD1D05">
        <w:rPr>
          <w:sz w:val="28"/>
          <w:szCs w:val="28"/>
          <w:u w:val="single"/>
        </w:rPr>
        <w:t>г.</w:t>
      </w:r>
      <w:r w:rsidR="003B6BD0" w:rsidRPr="00E963F7">
        <w:rPr>
          <w:sz w:val="28"/>
          <w:szCs w:val="28"/>
          <w:u w:val="single"/>
        </w:rPr>
        <w:tab/>
      </w:r>
    </w:p>
    <w:p w:rsidR="00E7130A" w:rsidRPr="003B6BD0" w:rsidRDefault="000176EB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Необходимые материалы, механизмы</w:t>
      </w:r>
      <w:r w:rsidR="003B6BD0">
        <w:rPr>
          <w:sz w:val="28"/>
          <w:szCs w:val="28"/>
        </w:rPr>
        <w:t xml:space="preserve"> </w:t>
      </w:r>
      <w:r w:rsidR="00C7472D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</w:p>
    <w:p w:rsidR="00E7130A" w:rsidRPr="00CE0DB7" w:rsidRDefault="000176EB" w:rsidP="00C7472D">
      <w:pPr>
        <w:ind w:right="38"/>
        <w:rPr>
          <w:u w:val="single"/>
        </w:rPr>
      </w:pPr>
      <w:r>
        <w:rPr>
          <w:sz w:val="28"/>
          <w:szCs w:val="28"/>
        </w:rPr>
        <w:t>5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AE516E">
        <w:rPr>
          <w:sz w:val="28"/>
          <w:szCs w:val="28"/>
        </w:rPr>
        <w:t>Ориентировочное</w:t>
      </w:r>
      <w:r w:rsidR="00E7130A">
        <w:rPr>
          <w:sz w:val="28"/>
          <w:szCs w:val="28"/>
        </w:rPr>
        <w:t xml:space="preserve"> время выполнения работы</w:t>
      </w:r>
      <w:r w:rsidR="006523DD">
        <w:rPr>
          <w:sz w:val="28"/>
          <w:szCs w:val="28"/>
        </w:rPr>
        <w:t>:</w:t>
      </w:r>
      <w:r w:rsidR="00E7130A">
        <w:rPr>
          <w:sz w:val="28"/>
          <w:szCs w:val="28"/>
        </w:rPr>
        <w:t xml:space="preserve"> </w:t>
      </w:r>
      <w:r w:rsidR="003E6EB5" w:rsidRPr="00CE0DB7">
        <w:t xml:space="preserve">с </w:t>
      </w:r>
      <w:r w:rsidR="003E6EB5" w:rsidRPr="00CD1D05">
        <w:t>0</w:t>
      </w:r>
      <w:r w:rsidR="007142B3" w:rsidRPr="00CD1D05">
        <w:t>1</w:t>
      </w:r>
      <w:r w:rsidR="003E6EB5" w:rsidRPr="00CD1D05">
        <w:t>.</w:t>
      </w:r>
      <w:r w:rsidR="0030590F">
        <w:t>00</w:t>
      </w:r>
      <w:r w:rsidR="003E6EB5" w:rsidRPr="00CD1D05">
        <w:t>.</w:t>
      </w:r>
      <w:r w:rsidR="007E18B0">
        <w:t>2</w:t>
      </w:r>
      <w:r w:rsidR="008C31D7">
        <w:t>1</w:t>
      </w:r>
      <w:r w:rsidR="00D932E3" w:rsidRPr="00CD1D05">
        <w:t>г.</w:t>
      </w:r>
      <w:r w:rsidR="003E6EB5" w:rsidRPr="00CD1D05">
        <w:t xml:space="preserve"> по </w:t>
      </w:r>
      <w:r w:rsidR="0004774C" w:rsidRPr="00CD1D05">
        <w:t>3</w:t>
      </w:r>
      <w:r w:rsidR="00B24581" w:rsidRPr="00CD1D05">
        <w:t>0</w:t>
      </w:r>
      <w:r w:rsidR="003E6EB5" w:rsidRPr="00CD1D05">
        <w:t>.</w:t>
      </w:r>
      <w:r w:rsidR="0030590F">
        <w:t>00</w:t>
      </w:r>
      <w:r w:rsidR="00C92B94" w:rsidRPr="00CD1D05">
        <w:t>.</w:t>
      </w:r>
      <w:r w:rsidR="007E18B0">
        <w:t>2</w:t>
      </w:r>
      <w:r w:rsidR="008C31D7">
        <w:t>1</w:t>
      </w:r>
      <w:r w:rsidR="00D932E3" w:rsidRPr="00CD1D05">
        <w:t>г.</w:t>
      </w:r>
    </w:p>
    <w:p w:rsidR="00E7130A" w:rsidRPr="0017780A" w:rsidRDefault="000176EB" w:rsidP="0017780A">
      <w:pPr>
        <w:ind w:right="38"/>
        <w:rPr>
          <w:sz w:val="28"/>
          <w:szCs w:val="28"/>
        </w:rPr>
      </w:pPr>
      <w:r>
        <w:rPr>
          <w:sz w:val="28"/>
          <w:szCs w:val="28"/>
        </w:rPr>
        <w:t>6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В счёт каких работ</w:t>
      </w:r>
      <w:r w:rsidR="00626D9A">
        <w:rPr>
          <w:sz w:val="28"/>
          <w:szCs w:val="28"/>
        </w:rPr>
        <w:t>:</w:t>
      </w:r>
      <w:r w:rsidR="0017780A" w:rsidRPr="001D68FB">
        <w:rPr>
          <w:b/>
        </w:rPr>
        <w:t xml:space="preserve"> </w:t>
      </w:r>
      <w:r w:rsidR="0017780A" w:rsidRPr="0017780A">
        <w:rPr>
          <w:sz w:val="28"/>
          <w:szCs w:val="28"/>
        </w:rPr>
        <w:t>Неплановый ремонт тепловых сетей по состоянию в г. Иркутске</w:t>
      </w: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FB3378" w:rsidRDefault="00344BD5" w:rsidP="002D32F7">
      <w:pPr>
        <w:ind w:right="3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Начальник </w:t>
      </w:r>
      <w:r w:rsidR="00CE3E71">
        <w:rPr>
          <w:sz w:val="28"/>
          <w:szCs w:val="28"/>
        </w:rPr>
        <w:t>РТС-</w:t>
      </w:r>
      <w:r w:rsidR="003B6BD0">
        <w:rPr>
          <w:sz w:val="28"/>
          <w:szCs w:val="28"/>
        </w:rPr>
        <w:t xml:space="preserve"> </w:t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D932E3">
        <w:rPr>
          <w:sz w:val="28"/>
          <w:szCs w:val="28"/>
          <w:u w:val="single"/>
        </w:rPr>
        <w:t xml:space="preserve">           </w:t>
      </w:r>
      <w:r w:rsidR="00EE6BFD">
        <w:rPr>
          <w:sz w:val="28"/>
          <w:szCs w:val="28"/>
          <w:u w:val="single"/>
        </w:rPr>
        <w:t>/Ф.И.О/</w:t>
      </w:r>
    </w:p>
    <w:p w:rsidR="0017780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p w:rsidR="0017780A" w:rsidRPr="007502C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sectPr w:rsidR="0017780A" w:rsidRPr="007502CA" w:rsidSect="009D18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C44" w:rsidRDefault="004D5C44" w:rsidP="008307D4">
      <w:r>
        <w:separator/>
      </w:r>
    </w:p>
  </w:endnote>
  <w:endnote w:type="continuationSeparator" w:id="0">
    <w:p w:rsidR="004D5C44" w:rsidRDefault="004D5C44" w:rsidP="0083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C44" w:rsidRDefault="004D5C44" w:rsidP="008307D4">
      <w:r>
        <w:separator/>
      </w:r>
    </w:p>
  </w:footnote>
  <w:footnote w:type="continuationSeparator" w:id="0">
    <w:p w:rsidR="004D5C44" w:rsidRDefault="004D5C44" w:rsidP="00830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73998"/>
      <w:docPartObj>
        <w:docPartGallery w:val="Watermarks"/>
        <w:docPartUnique/>
      </w:docPartObj>
    </w:sdtPr>
    <w:sdtEndPr/>
    <w:sdtContent>
      <w:p w:rsidR="008307D4" w:rsidRDefault="004D5C44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42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761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5815"/>
    <w:multiLevelType w:val="hybridMultilevel"/>
    <w:tmpl w:val="1EEED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E5664A"/>
    <w:multiLevelType w:val="hybridMultilevel"/>
    <w:tmpl w:val="F0B606E2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C1C6B1F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23148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0A"/>
    <w:rsid w:val="00004F9F"/>
    <w:rsid w:val="000067CF"/>
    <w:rsid w:val="000176EB"/>
    <w:rsid w:val="00024232"/>
    <w:rsid w:val="0004774C"/>
    <w:rsid w:val="00053336"/>
    <w:rsid w:val="000542B4"/>
    <w:rsid w:val="00056A17"/>
    <w:rsid w:val="00057023"/>
    <w:rsid w:val="000734AF"/>
    <w:rsid w:val="00085501"/>
    <w:rsid w:val="000A197C"/>
    <w:rsid w:val="000A5700"/>
    <w:rsid w:val="000B59D8"/>
    <w:rsid w:val="000B5D7F"/>
    <w:rsid w:val="000C222E"/>
    <w:rsid w:val="000C2957"/>
    <w:rsid w:val="000D2604"/>
    <w:rsid w:val="000D658E"/>
    <w:rsid w:val="000E1001"/>
    <w:rsid w:val="000E4063"/>
    <w:rsid w:val="00123FA3"/>
    <w:rsid w:val="0012494D"/>
    <w:rsid w:val="00132DA3"/>
    <w:rsid w:val="00137E44"/>
    <w:rsid w:val="001408F0"/>
    <w:rsid w:val="001606DD"/>
    <w:rsid w:val="00162532"/>
    <w:rsid w:val="0017091E"/>
    <w:rsid w:val="0017780A"/>
    <w:rsid w:val="00190E9A"/>
    <w:rsid w:val="00191BF5"/>
    <w:rsid w:val="00195738"/>
    <w:rsid w:val="001A21FE"/>
    <w:rsid w:val="001A24E9"/>
    <w:rsid w:val="001C1D6C"/>
    <w:rsid w:val="001D47A8"/>
    <w:rsid w:val="001F0FCA"/>
    <w:rsid w:val="002010BB"/>
    <w:rsid w:val="002034B4"/>
    <w:rsid w:val="00231851"/>
    <w:rsid w:val="00233E98"/>
    <w:rsid w:val="002363E9"/>
    <w:rsid w:val="00243B89"/>
    <w:rsid w:val="0024791E"/>
    <w:rsid w:val="00266967"/>
    <w:rsid w:val="00280FEE"/>
    <w:rsid w:val="002869D2"/>
    <w:rsid w:val="002A3D98"/>
    <w:rsid w:val="002A4ACE"/>
    <w:rsid w:val="002A6068"/>
    <w:rsid w:val="002A7E23"/>
    <w:rsid w:val="002B3174"/>
    <w:rsid w:val="002C05E8"/>
    <w:rsid w:val="002C3E86"/>
    <w:rsid w:val="002D32F7"/>
    <w:rsid w:val="002D7C9C"/>
    <w:rsid w:val="002E3D32"/>
    <w:rsid w:val="002E7548"/>
    <w:rsid w:val="002F3257"/>
    <w:rsid w:val="002F516E"/>
    <w:rsid w:val="002F6745"/>
    <w:rsid w:val="002F70F8"/>
    <w:rsid w:val="0030590F"/>
    <w:rsid w:val="003146D3"/>
    <w:rsid w:val="00335DC8"/>
    <w:rsid w:val="00343E55"/>
    <w:rsid w:val="003440FB"/>
    <w:rsid w:val="00344BD5"/>
    <w:rsid w:val="00350962"/>
    <w:rsid w:val="003541CC"/>
    <w:rsid w:val="003633A0"/>
    <w:rsid w:val="0036602D"/>
    <w:rsid w:val="00377DBB"/>
    <w:rsid w:val="00391455"/>
    <w:rsid w:val="00392973"/>
    <w:rsid w:val="003B240C"/>
    <w:rsid w:val="003B6BD0"/>
    <w:rsid w:val="003C0A79"/>
    <w:rsid w:val="003C152C"/>
    <w:rsid w:val="003D1F7E"/>
    <w:rsid w:val="003E0BDB"/>
    <w:rsid w:val="003E6EB5"/>
    <w:rsid w:val="00400F61"/>
    <w:rsid w:val="00416C53"/>
    <w:rsid w:val="00422316"/>
    <w:rsid w:val="004244F0"/>
    <w:rsid w:val="00427A36"/>
    <w:rsid w:val="0043096B"/>
    <w:rsid w:val="00443530"/>
    <w:rsid w:val="00445A09"/>
    <w:rsid w:val="00454A74"/>
    <w:rsid w:val="0047074A"/>
    <w:rsid w:val="004720C1"/>
    <w:rsid w:val="00480E41"/>
    <w:rsid w:val="004A6CF4"/>
    <w:rsid w:val="004C4E47"/>
    <w:rsid w:val="004D5C44"/>
    <w:rsid w:val="005003CA"/>
    <w:rsid w:val="005037EE"/>
    <w:rsid w:val="00505FC0"/>
    <w:rsid w:val="00510621"/>
    <w:rsid w:val="005107D8"/>
    <w:rsid w:val="00512BE1"/>
    <w:rsid w:val="00527AB0"/>
    <w:rsid w:val="00535A24"/>
    <w:rsid w:val="00536C8D"/>
    <w:rsid w:val="00554684"/>
    <w:rsid w:val="00556AEF"/>
    <w:rsid w:val="00557667"/>
    <w:rsid w:val="0056046E"/>
    <w:rsid w:val="0057037F"/>
    <w:rsid w:val="00574586"/>
    <w:rsid w:val="00597A3D"/>
    <w:rsid w:val="005A3778"/>
    <w:rsid w:val="005A56CB"/>
    <w:rsid w:val="005D2AAE"/>
    <w:rsid w:val="006024AF"/>
    <w:rsid w:val="00605869"/>
    <w:rsid w:val="006060D4"/>
    <w:rsid w:val="00610738"/>
    <w:rsid w:val="00614025"/>
    <w:rsid w:val="00614B52"/>
    <w:rsid w:val="00616671"/>
    <w:rsid w:val="00626D9A"/>
    <w:rsid w:val="006306D5"/>
    <w:rsid w:val="00631129"/>
    <w:rsid w:val="006312D6"/>
    <w:rsid w:val="0064249E"/>
    <w:rsid w:val="00642C4F"/>
    <w:rsid w:val="0064784E"/>
    <w:rsid w:val="006523DD"/>
    <w:rsid w:val="006720B1"/>
    <w:rsid w:val="006830C4"/>
    <w:rsid w:val="00695779"/>
    <w:rsid w:val="00695C7F"/>
    <w:rsid w:val="006A2535"/>
    <w:rsid w:val="006B6847"/>
    <w:rsid w:val="006C78BB"/>
    <w:rsid w:val="006D64A3"/>
    <w:rsid w:val="006E5ED0"/>
    <w:rsid w:val="00702B3D"/>
    <w:rsid w:val="00702CDF"/>
    <w:rsid w:val="00703A76"/>
    <w:rsid w:val="00703FFF"/>
    <w:rsid w:val="00706896"/>
    <w:rsid w:val="007142B3"/>
    <w:rsid w:val="007303B4"/>
    <w:rsid w:val="00737335"/>
    <w:rsid w:val="00741C8A"/>
    <w:rsid w:val="00742A6C"/>
    <w:rsid w:val="007502CA"/>
    <w:rsid w:val="00752327"/>
    <w:rsid w:val="00761F16"/>
    <w:rsid w:val="00764450"/>
    <w:rsid w:val="007721A3"/>
    <w:rsid w:val="007766EE"/>
    <w:rsid w:val="00777B58"/>
    <w:rsid w:val="00790DD0"/>
    <w:rsid w:val="0079799D"/>
    <w:rsid w:val="007A694E"/>
    <w:rsid w:val="007C3695"/>
    <w:rsid w:val="007D240A"/>
    <w:rsid w:val="007D391E"/>
    <w:rsid w:val="007E18B0"/>
    <w:rsid w:val="007E7380"/>
    <w:rsid w:val="007F211F"/>
    <w:rsid w:val="007F3352"/>
    <w:rsid w:val="007F50D5"/>
    <w:rsid w:val="007F718E"/>
    <w:rsid w:val="00822452"/>
    <w:rsid w:val="00830735"/>
    <w:rsid w:val="008307D4"/>
    <w:rsid w:val="00830B14"/>
    <w:rsid w:val="008411CB"/>
    <w:rsid w:val="00843A50"/>
    <w:rsid w:val="0085481A"/>
    <w:rsid w:val="00854E0C"/>
    <w:rsid w:val="008556DB"/>
    <w:rsid w:val="00856A11"/>
    <w:rsid w:val="00861167"/>
    <w:rsid w:val="00865AD7"/>
    <w:rsid w:val="00870F51"/>
    <w:rsid w:val="00883EA3"/>
    <w:rsid w:val="00890C24"/>
    <w:rsid w:val="00891AD4"/>
    <w:rsid w:val="00895F19"/>
    <w:rsid w:val="00897A2C"/>
    <w:rsid w:val="008C31D7"/>
    <w:rsid w:val="008D6CA5"/>
    <w:rsid w:val="008D7621"/>
    <w:rsid w:val="008E0379"/>
    <w:rsid w:val="008E2E1E"/>
    <w:rsid w:val="008E6532"/>
    <w:rsid w:val="008F1143"/>
    <w:rsid w:val="008F3B3E"/>
    <w:rsid w:val="009054C2"/>
    <w:rsid w:val="00907FE9"/>
    <w:rsid w:val="00937764"/>
    <w:rsid w:val="0094499D"/>
    <w:rsid w:val="009449FD"/>
    <w:rsid w:val="00961175"/>
    <w:rsid w:val="00963B66"/>
    <w:rsid w:val="00972849"/>
    <w:rsid w:val="009765C2"/>
    <w:rsid w:val="00976847"/>
    <w:rsid w:val="009818BC"/>
    <w:rsid w:val="00990736"/>
    <w:rsid w:val="0099195A"/>
    <w:rsid w:val="00993C8A"/>
    <w:rsid w:val="00994134"/>
    <w:rsid w:val="009966F2"/>
    <w:rsid w:val="009B787C"/>
    <w:rsid w:val="009C0F74"/>
    <w:rsid w:val="009C204A"/>
    <w:rsid w:val="009C3D17"/>
    <w:rsid w:val="009D1847"/>
    <w:rsid w:val="009D1B3C"/>
    <w:rsid w:val="009D322A"/>
    <w:rsid w:val="009D7D35"/>
    <w:rsid w:val="009E02E8"/>
    <w:rsid w:val="009F6262"/>
    <w:rsid w:val="00A007C8"/>
    <w:rsid w:val="00A20228"/>
    <w:rsid w:val="00A47DCF"/>
    <w:rsid w:val="00A52B03"/>
    <w:rsid w:val="00A5472A"/>
    <w:rsid w:val="00A55D14"/>
    <w:rsid w:val="00A6007A"/>
    <w:rsid w:val="00A62418"/>
    <w:rsid w:val="00A763A4"/>
    <w:rsid w:val="00A91483"/>
    <w:rsid w:val="00AE38DA"/>
    <w:rsid w:val="00AE516E"/>
    <w:rsid w:val="00AE649F"/>
    <w:rsid w:val="00AF2B46"/>
    <w:rsid w:val="00B02C27"/>
    <w:rsid w:val="00B06499"/>
    <w:rsid w:val="00B10EEA"/>
    <w:rsid w:val="00B17008"/>
    <w:rsid w:val="00B20D3A"/>
    <w:rsid w:val="00B24581"/>
    <w:rsid w:val="00B27512"/>
    <w:rsid w:val="00B31705"/>
    <w:rsid w:val="00B342CB"/>
    <w:rsid w:val="00B40743"/>
    <w:rsid w:val="00B41683"/>
    <w:rsid w:val="00B5222D"/>
    <w:rsid w:val="00B5732E"/>
    <w:rsid w:val="00B70EBE"/>
    <w:rsid w:val="00B917CB"/>
    <w:rsid w:val="00B9477D"/>
    <w:rsid w:val="00B94BBD"/>
    <w:rsid w:val="00BA03D4"/>
    <w:rsid w:val="00BA3C0F"/>
    <w:rsid w:val="00BA52D6"/>
    <w:rsid w:val="00BB6ACD"/>
    <w:rsid w:val="00BB707C"/>
    <w:rsid w:val="00BC05EA"/>
    <w:rsid w:val="00BF5EE2"/>
    <w:rsid w:val="00C05B71"/>
    <w:rsid w:val="00C10311"/>
    <w:rsid w:val="00C36447"/>
    <w:rsid w:val="00C418BC"/>
    <w:rsid w:val="00C460D6"/>
    <w:rsid w:val="00C50706"/>
    <w:rsid w:val="00C53CBE"/>
    <w:rsid w:val="00C54925"/>
    <w:rsid w:val="00C54D9D"/>
    <w:rsid w:val="00C552A3"/>
    <w:rsid w:val="00C63766"/>
    <w:rsid w:val="00C64605"/>
    <w:rsid w:val="00C7472D"/>
    <w:rsid w:val="00C77ABB"/>
    <w:rsid w:val="00C802E1"/>
    <w:rsid w:val="00C80831"/>
    <w:rsid w:val="00C86099"/>
    <w:rsid w:val="00C90274"/>
    <w:rsid w:val="00C91B80"/>
    <w:rsid w:val="00C92B94"/>
    <w:rsid w:val="00C9444E"/>
    <w:rsid w:val="00C9467E"/>
    <w:rsid w:val="00C95B1C"/>
    <w:rsid w:val="00CA47AA"/>
    <w:rsid w:val="00CC72B2"/>
    <w:rsid w:val="00CD1D05"/>
    <w:rsid w:val="00CD4D11"/>
    <w:rsid w:val="00CD53BE"/>
    <w:rsid w:val="00CE0DB7"/>
    <w:rsid w:val="00CE3E71"/>
    <w:rsid w:val="00CF184F"/>
    <w:rsid w:val="00CF75D7"/>
    <w:rsid w:val="00D1689E"/>
    <w:rsid w:val="00D4081A"/>
    <w:rsid w:val="00D4777B"/>
    <w:rsid w:val="00D6235F"/>
    <w:rsid w:val="00D633D3"/>
    <w:rsid w:val="00D63CF5"/>
    <w:rsid w:val="00D65FAE"/>
    <w:rsid w:val="00D720F6"/>
    <w:rsid w:val="00D81279"/>
    <w:rsid w:val="00D908A0"/>
    <w:rsid w:val="00D932E3"/>
    <w:rsid w:val="00D95E89"/>
    <w:rsid w:val="00D96981"/>
    <w:rsid w:val="00DC6505"/>
    <w:rsid w:val="00DD16E7"/>
    <w:rsid w:val="00DD5FB9"/>
    <w:rsid w:val="00DE77C7"/>
    <w:rsid w:val="00DF5240"/>
    <w:rsid w:val="00E00B23"/>
    <w:rsid w:val="00E16163"/>
    <w:rsid w:val="00E16D86"/>
    <w:rsid w:val="00E22F04"/>
    <w:rsid w:val="00E34D9F"/>
    <w:rsid w:val="00E35BEB"/>
    <w:rsid w:val="00E437C0"/>
    <w:rsid w:val="00E44B5D"/>
    <w:rsid w:val="00E479CF"/>
    <w:rsid w:val="00E61C9E"/>
    <w:rsid w:val="00E672AD"/>
    <w:rsid w:val="00E7130A"/>
    <w:rsid w:val="00E76A8B"/>
    <w:rsid w:val="00E81952"/>
    <w:rsid w:val="00E82638"/>
    <w:rsid w:val="00E92702"/>
    <w:rsid w:val="00E963F7"/>
    <w:rsid w:val="00EA5CB2"/>
    <w:rsid w:val="00EC3196"/>
    <w:rsid w:val="00EC45EA"/>
    <w:rsid w:val="00ED0575"/>
    <w:rsid w:val="00ED2849"/>
    <w:rsid w:val="00ED42E5"/>
    <w:rsid w:val="00EE6222"/>
    <w:rsid w:val="00EE6BFD"/>
    <w:rsid w:val="00EE6C2A"/>
    <w:rsid w:val="00EF6020"/>
    <w:rsid w:val="00F00312"/>
    <w:rsid w:val="00F05C90"/>
    <w:rsid w:val="00F10813"/>
    <w:rsid w:val="00F2016B"/>
    <w:rsid w:val="00F2063D"/>
    <w:rsid w:val="00F228A4"/>
    <w:rsid w:val="00F2613C"/>
    <w:rsid w:val="00F47ED7"/>
    <w:rsid w:val="00F53891"/>
    <w:rsid w:val="00F57492"/>
    <w:rsid w:val="00F60788"/>
    <w:rsid w:val="00F61239"/>
    <w:rsid w:val="00F70566"/>
    <w:rsid w:val="00F7302E"/>
    <w:rsid w:val="00F74B99"/>
    <w:rsid w:val="00F760C0"/>
    <w:rsid w:val="00F8157E"/>
    <w:rsid w:val="00FA6875"/>
    <w:rsid w:val="00FB3378"/>
    <w:rsid w:val="00FB5243"/>
    <w:rsid w:val="00FC3284"/>
    <w:rsid w:val="00FC7561"/>
    <w:rsid w:val="00FD51ED"/>
    <w:rsid w:val="00FD570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1212327"/>
  <w15:docId w15:val="{2E0375E1-92A8-4813-9CAF-C7EF423E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239"/>
    <w:rPr>
      <w:sz w:val="24"/>
      <w:szCs w:val="24"/>
    </w:rPr>
  </w:style>
  <w:style w:type="paragraph" w:styleId="1">
    <w:name w:val="heading 1"/>
    <w:basedOn w:val="a"/>
    <w:qFormat/>
    <w:rsid w:val="00E7130A"/>
    <w:pPr>
      <w:keepNext/>
      <w:ind w:right="38"/>
      <w:jc w:val="center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130A"/>
    <w:pPr>
      <w:ind w:right="38"/>
    </w:pPr>
  </w:style>
  <w:style w:type="paragraph" w:styleId="a4">
    <w:name w:val="Balloon Text"/>
    <w:basedOn w:val="a"/>
    <w:semiHidden/>
    <w:rsid w:val="000E1001"/>
    <w:rPr>
      <w:rFonts w:ascii="Tahoma" w:hAnsi="Tahoma" w:cs="Tahoma"/>
      <w:sz w:val="16"/>
      <w:szCs w:val="16"/>
    </w:rPr>
  </w:style>
  <w:style w:type="character" w:styleId="a5">
    <w:name w:val="Hyperlink"/>
    <w:rsid w:val="00F8157E"/>
    <w:rPr>
      <w:color w:val="0000FF"/>
      <w:u w:val="single"/>
    </w:rPr>
  </w:style>
  <w:style w:type="paragraph" w:styleId="a6">
    <w:name w:val="header"/>
    <w:basedOn w:val="a"/>
    <w:link w:val="a7"/>
    <w:unhideWhenUsed/>
    <w:rsid w:val="008307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307D4"/>
    <w:rPr>
      <w:sz w:val="24"/>
      <w:szCs w:val="24"/>
    </w:rPr>
  </w:style>
  <w:style w:type="paragraph" w:styleId="a8">
    <w:name w:val="footer"/>
    <w:basedOn w:val="a"/>
    <w:link w:val="a9"/>
    <w:unhideWhenUsed/>
    <w:rsid w:val="008307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07D4"/>
    <w:rPr>
      <w:sz w:val="24"/>
      <w:szCs w:val="24"/>
    </w:rPr>
  </w:style>
  <w:style w:type="table" w:styleId="aa">
    <w:name w:val="Table Grid"/>
    <w:basedOn w:val="a1"/>
    <w:rsid w:val="008C31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2015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55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823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ryasnaya</dc:creator>
  <cp:keywords/>
  <cp:lastModifiedBy>Kartashova Olga</cp:lastModifiedBy>
  <cp:revision>10</cp:revision>
  <cp:lastPrinted>2016-11-24T06:43:00Z</cp:lastPrinted>
  <dcterms:created xsi:type="dcterms:W3CDTF">2019-11-07T03:04:00Z</dcterms:created>
  <dcterms:modified xsi:type="dcterms:W3CDTF">2020-11-24T07:16:00Z</dcterms:modified>
</cp:coreProperties>
</file>